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4B98693F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="0091337B">
        <w:rPr>
          <w:b/>
          <w:bCs/>
          <w:sz w:val="36"/>
          <w:szCs w:val="40"/>
          <w:u w:val="single"/>
        </w:rPr>
        <w:t xml:space="preserve"> Spellings – </w:t>
      </w:r>
      <w:r w:rsidR="00427A23">
        <w:rPr>
          <w:b/>
          <w:bCs/>
          <w:sz w:val="36"/>
          <w:szCs w:val="40"/>
          <w:u w:val="single"/>
        </w:rPr>
        <w:t>Spring 1</w:t>
      </w:r>
    </w:p>
    <w:tbl>
      <w:tblPr>
        <w:tblStyle w:val="TableGrid"/>
        <w:tblpPr w:leftFromText="180" w:rightFromText="180" w:vertAnchor="page" w:horzAnchor="margin" w:tblpY="2229"/>
        <w:tblW w:w="15588" w:type="dxa"/>
        <w:tblLook w:val="04A0" w:firstRow="1" w:lastRow="0" w:firstColumn="1" w:lastColumn="0" w:noHBand="0" w:noVBand="1"/>
      </w:tblPr>
      <w:tblGrid>
        <w:gridCol w:w="2183"/>
        <w:gridCol w:w="2065"/>
        <w:gridCol w:w="2126"/>
        <w:gridCol w:w="2268"/>
        <w:gridCol w:w="2126"/>
        <w:gridCol w:w="2410"/>
        <w:gridCol w:w="2410"/>
      </w:tblGrid>
      <w:tr w:rsidR="0091337B" w14:paraId="048D5DDD" w14:textId="3BEEA866" w:rsidTr="00C9370C">
        <w:trPr>
          <w:trHeight w:val="1775"/>
        </w:trPr>
        <w:tc>
          <w:tcPr>
            <w:tcW w:w="2183" w:type="dxa"/>
          </w:tcPr>
          <w:p w14:paraId="18204A6F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29D441D8" w14:textId="3ECA8252" w:rsidR="0091337B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05.01.23</w:t>
            </w:r>
          </w:p>
          <w:p w14:paraId="4EEEB3D0" w14:textId="71213780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1E13FD9D" w14:textId="409BB284" w:rsidR="0091337B" w:rsidRPr="00BB4E86" w:rsidRDefault="0074338D" w:rsidP="0074338D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Review of last term’s spelling rules</w:t>
            </w:r>
          </w:p>
        </w:tc>
        <w:tc>
          <w:tcPr>
            <w:tcW w:w="2065" w:type="dxa"/>
          </w:tcPr>
          <w:p w14:paraId="46D375C6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395A1382" w14:textId="5DA55039" w:rsidR="0091337B" w:rsidRPr="00BB4E86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12.01.23</w:t>
            </w:r>
          </w:p>
          <w:p w14:paraId="4FAB2F41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0B3D6AFE" w:rsidR="0091337B" w:rsidRPr="00BB4E86" w:rsidRDefault="002F786F" w:rsidP="002F786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5 /6 statutory spellings</w:t>
            </w:r>
          </w:p>
        </w:tc>
        <w:tc>
          <w:tcPr>
            <w:tcW w:w="2126" w:type="dxa"/>
          </w:tcPr>
          <w:p w14:paraId="4B4587EB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457C1D69" w14:textId="1BADEFBF" w:rsidR="0091337B" w:rsidRPr="00BB4E86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19.01.23</w:t>
            </w:r>
          </w:p>
          <w:p w14:paraId="45811338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3CA5CC41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5 /6 statutory spellings</w:t>
            </w:r>
          </w:p>
        </w:tc>
        <w:tc>
          <w:tcPr>
            <w:tcW w:w="2268" w:type="dxa"/>
          </w:tcPr>
          <w:p w14:paraId="24EAFBE7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3F11E980" w14:textId="5EBD9607" w:rsidR="0091337B" w:rsidRPr="00BB4E86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26.01.23</w:t>
            </w:r>
          </w:p>
          <w:p w14:paraId="004B40B3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7A05F005" w:rsidR="002F786F" w:rsidRPr="00BB4E86" w:rsidRDefault="002F786F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Words ending in –sure and -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ture</w:t>
            </w:r>
            <w:proofErr w:type="spellEnd"/>
          </w:p>
        </w:tc>
        <w:tc>
          <w:tcPr>
            <w:tcW w:w="2126" w:type="dxa"/>
          </w:tcPr>
          <w:p w14:paraId="4BCDF69B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377A6F27" w14:textId="760AB512" w:rsidR="0091337B" w:rsidRPr="00BB4E86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02.02.23</w:t>
            </w:r>
          </w:p>
          <w:p w14:paraId="6F06F2A6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0EF1AFFD" w:rsidR="0091337B" w:rsidRPr="00BB4E86" w:rsidRDefault="002D7BEA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Revision of words using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ou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</w:t>
            </w:r>
          </w:p>
        </w:tc>
        <w:tc>
          <w:tcPr>
            <w:tcW w:w="2410" w:type="dxa"/>
          </w:tcPr>
          <w:p w14:paraId="6E249E4E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0DDA02E9" w14:textId="2667F29B" w:rsidR="0091337B" w:rsidRPr="00BB4E86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09.02.23</w:t>
            </w:r>
          </w:p>
          <w:p w14:paraId="7FAE5FC2" w14:textId="77777777" w:rsidR="0091337B" w:rsidRPr="00BB4E86" w:rsidRDefault="0091337B" w:rsidP="0091337B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</w:p>
          <w:p w14:paraId="7D7820C0" w14:textId="558EF33C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5 /6 statutory spellings</w:t>
            </w:r>
          </w:p>
        </w:tc>
        <w:tc>
          <w:tcPr>
            <w:tcW w:w="2410" w:type="dxa"/>
          </w:tcPr>
          <w:p w14:paraId="16F5D110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Spelling test 7 </w:t>
            </w:r>
          </w:p>
          <w:p w14:paraId="6F6220E3" w14:textId="56FA39E0" w:rsidR="0091337B" w:rsidRDefault="0096307D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16.02.23</w:t>
            </w:r>
          </w:p>
          <w:p w14:paraId="229488A5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bookmarkStart w:id="0" w:name="_GoBack"/>
            <w:bookmarkEnd w:id="0"/>
          </w:p>
          <w:p w14:paraId="4DBF2918" w14:textId="093F48D2" w:rsidR="0091337B" w:rsidRPr="00BB4E86" w:rsidRDefault="00B03DA4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Adding suffixes</w:t>
            </w:r>
            <w:r w:rsidR="0091337B"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  </w:t>
            </w:r>
          </w:p>
        </w:tc>
      </w:tr>
      <w:tr w:rsidR="0091337B" w14:paraId="3303A205" w14:textId="399867F8" w:rsidTr="00C9370C">
        <w:trPr>
          <w:trHeight w:val="5820"/>
        </w:trPr>
        <w:tc>
          <w:tcPr>
            <w:tcW w:w="2183" w:type="dxa"/>
          </w:tcPr>
          <w:p w14:paraId="121658CB" w14:textId="3C07A9EE" w:rsidR="0091337B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Relieved</w:t>
            </w:r>
          </w:p>
          <w:p w14:paraId="5839B18C" w14:textId="66F12C8F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Ceiling</w:t>
            </w:r>
          </w:p>
          <w:p w14:paraId="5ACB96FB" w14:textId="7C41D1BC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Thief</w:t>
            </w:r>
          </w:p>
          <w:p w14:paraId="7D304389" w14:textId="567E6DF7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Deceive</w:t>
            </w:r>
          </w:p>
          <w:p w14:paraId="6FBC33C7" w14:textId="0A629BA2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Received</w:t>
            </w:r>
          </w:p>
          <w:p w14:paraId="729BF8FE" w14:textId="378630F0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Either</w:t>
            </w:r>
          </w:p>
          <w:p w14:paraId="6BE34FCB" w14:textId="63014978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Caffeine</w:t>
            </w:r>
          </w:p>
          <w:p w14:paraId="2532133A" w14:textId="7BF6BEE9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Neither</w:t>
            </w:r>
          </w:p>
          <w:p w14:paraId="03C3ACDA" w14:textId="77777777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Re-cover</w:t>
            </w:r>
          </w:p>
          <w:p w14:paraId="607595FC" w14:textId="77777777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Re-enter</w:t>
            </w:r>
          </w:p>
          <w:p w14:paraId="2B6D2763" w14:textId="53B3908C" w:rsidR="0074338D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Interfered</w:t>
            </w:r>
          </w:p>
          <w:p w14:paraId="3F952E32" w14:textId="3005298F" w:rsidR="0074338D" w:rsidRPr="005178CF" w:rsidRDefault="0074338D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Transferred </w:t>
            </w:r>
          </w:p>
        </w:tc>
        <w:tc>
          <w:tcPr>
            <w:tcW w:w="2065" w:type="dxa"/>
          </w:tcPr>
          <w:p w14:paraId="0BCD3181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Mischievous</w:t>
            </w:r>
          </w:p>
          <w:p w14:paraId="59F0C83A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Muscle</w:t>
            </w:r>
          </w:p>
          <w:p w14:paraId="053E32EA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Necessary</w:t>
            </w:r>
          </w:p>
          <w:p w14:paraId="3E33E651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Neighbour</w:t>
            </w:r>
          </w:p>
          <w:p w14:paraId="68178AD0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Nuisance</w:t>
            </w:r>
          </w:p>
          <w:p w14:paraId="6A354226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Occupy</w:t>
            </w:r>
          </w:p>
          <w:p w14:paraId="18379DEC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Occur</w:t>
            </w:r>
          </w:p>
          <w:p w14:paraId="28B232B7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Opportunity</w:t>
            </w:r>
          </w:p>
          <w:p w14:paraId="57505100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Parliament</w:t>
            </w:r>
          </w:p>
          <w:p w14:paraId="3F404185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Persuade</w:t>
            </w:r>
          </w:p>
          <w:p w14:paraId="1F1E60F6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</w:t>
            </w:r>
          </w:p>
          <w:p w14:paraId="30DF08DE" w14:textId="4BAD0514" w:rsidR="002F786F" w:rsidRPr="005178CF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Prejudice </w:t>
            </w:r>
          </w:p>
        </w:tc>
        <w:tc>
          <w:tcPr>
            <w:tcW w:w="2126" w:type="dxa"/>
          </w:tcPr>
          <w:p w14:paraId="3640118C" w14:textId="77777777" w:rsidR="002F786F" w:rsidRDefault="002F786F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7BEA">
              <w:rPr>
                <w:rFonts w:ascii="Comic Sans MS" w:hAnsi="Comic Sans MS"/>
                <w:sz w:val="24"/>
                <w:szCs w:val="24"/>
              </w:rPr>
              <w:t xml:space="preserve">Privilege </w:t>
            </w:r>
          </w:p>
          <w:p w14:paraId="4E6DCC87" w14:textId="391B6755" w:rsidR="002D7BEA" w:rsidRDefault="002D7BEA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Profession</w:t>
            </w:r>
          </w:p>
          <w:p w14:paraId="6BAF931D" w14:textId="58A8F84A" w:rsidR="002D7BEA" w:rsidRDefault="002D7BEA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Programme</w:t>
            </w:r>
          </w:p>
          <w:p w14:paraId="140219EC" w14:textId="0AF74B95" w:rsidR="002D7BEA" w:rsidRDefault="002D7BEA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Pronunciation</w:t>
            </w:r>
          </w:p>
          <w:p w14:paraId="5C619F4F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Queue</w:t>
            </w:r>
          </w:p>
          <w:p w14:paraId="785F9240" w14:textId="4CBBCF06" w:rsidR="002D7BEA" w:rsidRDefault="002D7BEA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</w:t>
            </w:r>
          </w:p>
          <w:p w14:paraId="0AD5D642" w14:textId="5552CF53" w:rsidR="002D7BEA" w:rsidRDefault="002D7BEA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Recommend</w:t>
            </w:r>
          </w:p>
          <w:p w14:paraId="7B74660B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Relevant</w:t>
            </w:r>
          </w:p>
          <w:p w14:paraId="30C47F45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Restaurant </w:t>
            </w:r>
          </w:p>
          <w:p w14:paraId="44FCD75A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Rhyme</w:t>
            </w:r>
          </w:p>
          <w:p w14:paraId="6589A77E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Rhythm</w:t>
            </w:r>
          </w:p>
          <w:p w14:paraId="4F85872E" w14:textId="1B292124" w:rsidR="002D7BEA" w:rsidRPr="005178CF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Sacrifice</w:t>
            </w:r>
          </w:p>
        </w:tc>
        <w:tc>
          <w:tcPr>
            <w:tcW w:w="2268" w:type="dxa"/>
          </w:tcPr>
          <w:p w14:paraId="4A9557E3" w14:textId="77777777" w:rsidR="002F2F06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</w:t>
            </w:r>
          </w:p>
          <w:p w14:paraId="3B43D9A3" w14:textId="77777777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Pleasure</w:t>
            </w:r>
          </w:p>
          <w:p w14:paraId="009E0A5D" w14:textId="77777777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Treasure</w:t>
            </w:r>
          </w:p>
          <w:p w14:paraId="40580220" w14:textId="77777777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Leisure</w:t>
            </w:r>
          </w:p>
          <w:p w14:paraId="2C959D41" w14:textId="1EDD86B7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Closure</w:t>
            </w:r>
          </w:p>
          <w:p w14:paraId="3385E0D7" w14:textId="3303361A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Reassure </w:t>
            </w:r>
          </w:p>
          <w:p w14:paraId="327AF572" w14:textId="1A716413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Creature</w:t>
            </w:r>
          </w:p>
          <w:p w14:paraId="2E9BCA82" w14:textId="10B848B4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Furniture</w:t>
            </w:r>
          </w:p>
          <w:p w14:paraId="3268DF8A" w14:textId="4F05EAED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</w:t>
            </w:r>
          </w:p>
          <w:p w14:paraId="4AEE8339" w14:textId="471FC284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Nature</w:t>
            </w:r>
          </w:p>
          <w:p w14:paraId="7453B8BF" w14:textId="1258DA3A" w:rsidR="002F786F" w:rsidRDefault="002F786F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Adventure</w:t>
            </w:r>
          </w:p>
          <w:p w14:paraId="718791F3" w14:textId="7773DD12" w:rsidR="002F786F" w:rsidRPr="005178CF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Fracture </w:t>
            </w:r>
          </w:p>
        </w:tc>
        <w:tc>
          <w:tcPr>
            <w:tcW w:w="2126" w:type="dxa"/>
          </w:tcPr>
          <w:p w14:paraId="2FE9DB25" w14:textId="537B1D92" w:rsidR="002F2F06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</w:t>
            </w:r>
          </w:p>
          <w:p w14:paraId="0AED1062" w14:textId="0CC62207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Cousin</w:t>
            </w:r>
          </w:p>
          <w:p w14:paraId="61D9E009" w14:textId="77777777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Young</w:t>
            </w:r>
          </w:p>
          <w:p w14:paraId="6A9BABD2" w14:textId="49EBB5D1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</w:p>
          <w:p w14:paraId="547F1BF7" w14:textId="357E9D96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Trouble</w:t>
            </w:r>
          </w:p>
          <w:p w14:paraId="04310DB6" w14:textId="34D919F2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Nourish </w:t>
            </w:r>
          </w:p>
          <w:p w14:paraId="7085E94D" w14:textId="22134095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Tough</w:t>
            </w:r>
          </w:p>
          <w:p w14:paraId="78C26ABD" w14:textId="0BCAE272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Rough</w:t>
            </w:r>
          </w:p>
          <w:p w14:paraId="05AC2639" w14:textId="7DF82719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Couple</w:t>
            </w:r>
          </w:p>
          <w:p w14:paraId="21ED2967" w14:textId="74EA76F8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Courage</w:t>
            </w:r>
          </w:p>
          <w:p w14:paraId="0EDDE9F5" w14:textId="77777777" w:rsidR="002D7BEA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Enough </w:t>
            </w:r>
          </w:p>
          <w:p w14:paraId="4B10E128" w14:textId="5ACD49C7" w:rsidR="002D7BEA" w:rsidRPr="005178CF" w:rsidRDefault="002D7BEA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Encourage </w:t>
            </w:r>
          </w:p>
        </w:tc>
        <w:tc>
          <w:tcPr>
            <w:tcW w:w="2410" w:type="dxa"/>
          </w:tcPr>
          <w:p w14:paraId="7C7B38E9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Secretary</w:t>
            </w:r>
          </w:p>
          <w:p w14:paraId="1E4333CA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Shoulder</w:t>
            </w:r>
          </w:p>
          <w:p w14:paraId="13268AA7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Signature</w:t>
            </w:r>
          </w:p>
          <w:p w14:paraId="48A1D9F8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Sincere </w:t>
            </w:r>
          </w:p>
          <w:p w14:paraId="0433ECDE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Sincerely</w:t>
            </w:r>
          </w:p>
          <w:p w14:paraId="5712B818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Soldier</w:t>
            </w:r>
          </w:p>
          <w:p w14:paraId="042D5A72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Stomach</w:t>
            </w:r>
          </w:p>
          <w:p w14:paraId="5AF38634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Sufficient</w:t>
            </w:r>
          </w:p>
          <w:p w14:paraId="4B705AF9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</w:t>
            </w:r>
          </w:p>
          <w:p w14:paraId="305ED362" w14:textId="77777777" w:rsidR="002D7BEA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Symbol</w:t>
            </w:r>
          </w:p>
          <w:p w14:paraId="3C8E1D37" w14:textId="3B71E348" w:rsidR="002D7BEA" w:rsidRPr="005178CF" w:rsidRDefault="002D7BEA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System   Temperature</w:t>
            </w:r>
          </w:p>
        </w:tc>
        <w:tc>
          <w:tcPr>
            <w:tcW w:w="2410" w:type="dxa"/>
          </w:tcPr>
          <w:p w14:paraId="20EE8851" w14:textId="12E8DBBA" w:rsidR="002F2F06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Dropped</w:t>
            </w:r>
          </w:p>
          <w:p w14:paraId="778F5619" w14:textId="77777777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Penniless </w:t>
            </w:r>
          </w:p>
          <w:p w14:paraId="4A1B64B3" w14:textId="5EDFC88E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Miserable</w:t>
            </w:r>
          </w:p>
          <w:p w14:paraId="767DA4DF" w14:textId="05B3280E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Anticipating</w:t>
            </w:r>
          </w:p>
          <w:p w14:paraId="70A2B7A0" w14:textId="0DA67318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Beginning</w:t>
            </w:r>
          </w:p>
          <w:p w14:paraId="56981DF1" w14:textId="3097D4C8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Carefully</w:t>
            </w:r>
          </w:p>
          <w:p w14:paraId="27FED584" w14:textId="77777777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Information </w:t>
            </w:r>
          </w:p>
          <w:p w14:paraId="0D338DD9" w14:textId="4FADDDC7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Admission</w:t>
            </w:r>
          </w:p>
          <w:p w14:paraId="2EBA81FE" w14:textId="77777777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Magician</w:t>
            </w:r>
          </w:p>
          <w:p w14:paraId="7AD7596B" w14:textId="77777777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Humorous </w:t>
            </w:r>
          </w:p>
          <w:p w14:paraId="26A7C831" w14:textId="77777777" w:rsidR="00B03DA4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Dangerous  </w:t>
            </w:r>
          </w:p>
          <w:p w14:paraId="26D95E4D" w14:textId="19067350" w:rsidR="00B03DA4" w:rsidRPr="005178CF" w:rsidRDefault="00B03DA4" w:rsidP="00B03DA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Forgotten</w:t>
            </w:r>
          </w:p>
        </w:tc>
      </w:tr>
    </w:tbl>
    <w:p w14:paraId="138E6125" w14:textId="120DFE72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</w:t>
      </w:r>
      <w:r w:rsidR="0091337B">
        <w:rPr>
          <w:sz w:val="28"/>
          <w:szCs w:val="32"/>
        </w:rPr>
        <w:t xml:space="preserve">to practise during the </w:t>
      </w:r>
      <w:r w:rsidR="00427A23">
        <w:rPr>
          <w:sz w:val="28"/>
          <w:szCs w:val="32"/>
        </w:rPr>
        <w:t>Spring 1</w:t>
      </w:r>
      <w:r w:rsidR="0091337B">
        <w:rPr>
          <w:sz w:val="28"/>
          <w:szCs w:val="32"/>
        </w:rPr>
        <w:t xml:space="preserve"> </w:t>
      </w:r>
      <w:r w:rsidRPr="00BB4E86">
        <w:rPr>
          <w:sz w:val="28"/>
          <w:szCs w:val="32"/>
        </w:rPr>
        <w:t xml:space="preserve">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2B0815"/>
    <w:rsid w:val="002D7BEA"/>
    <w:rsid w:val="002F2F06"/>
    <w:rsid w:val="002F786F"/>
    <w:rsid w:val="00387CF1"/>
    <w:rsid w:val="003D6799"/>
    <w:rsid w:val="00427A23"/>
    <w:rsid w:val="005178CF"/>
    <w:rsid w:val="005D4B80"/>
    <w:rsid w:val="0074338D"/>
    <w:rsid w:val="00752D6A"/>
    <w:rsid w:val="00832F9B"/>
    <w:rsid w:val="0091337B"/>
    <w:rsid w:val="0096307D"/>
    <w:rsid w:val="009C4883"/>
    <w:rsid w:val="00AA385B"/>
    <w:rsid w:val="00B03DA4"/>
    <w:rsid w:val="00BB4E86"/>
    <w:rsid w:val="00C9370C"/>
    <w:rsid w:val="00CF42EA"/>
    <w:rsid w:val="00D32426"/>
    <w:rsid w:val="00D73516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2021-07-28T08:07:00Z</cp:lastPrinted>
  <dcterms:created xsi:type="dcterms:W3CDTF">2023-12-05T13:34:00Z</dcterms:created>
  <dcterms:modified xsi:type="dcterms:W3CDTF">2023-12-05T13:34:00Z</dcterms:modified>
</cp:coreProperties>
</file>